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7F55CC">
      <w:pPr>
        <w:rPr>
          <w:b/>
          <w:bCs/>
          <w:sz w:val="24"/>
          <w:szCs w:val="24"/>
        </w:rPr>
      </w:pPr>
      <w:proofErr w:type="spellStart"/>
      <w:r w:rsidRPr="007F55CC">
        <w:rPr>
          <w:b/>
          <w:bCs/>
          <w:sz w:val="24"/>
          <w:szCs w:val="24"/>
        </w:rPr>
        <w:t>Analyzing</w:t>
      </w:r>
      <w:proofErr w:type="spellEnd"/>
      <w:r w:rsidRPr="007F55CC">
        <w:rPr>
          <w:b/>
          <w:bCs/>
          <w:sz w:val="24"/>
          <w:szCs w:val="24"/>
        </w:rPr>
        <w:t xml:space="preserve"> Product Market Fit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What are the key factors to consider when determining product-market fit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 xml:space="preserve">How can I effectively gather and </w:t>
      </w:r>
      <w:proofErr w:type="spellStart"/>
      <w:r w:rsidRPr="007F55CC">
        <w:rPr>
          <w:sz w:val="24"/>
          <w:szCs w:val="24"/>
        </w:rPr>
        <w:t>analyze</w:t>
      </w:r>
      <w:proofErr w:type="spellEnd"/>
      <w:r w:rsidRPr="007F55CC">
        <w:rPr>
          <w:sz w:val="24"/>
          <w:szCs w:val="24"/>
        </w:rPr>
        <w:t xml:space="preserve"> customer feedback to assess product-market fit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What is the best approach for identifying the target market and ideal customer segments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How can I leverage market research and competitive analysis to improve product-market fit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What are the best practices for optimizing my [product/service] features and functionality to better align with customer needs and preferences?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How can I use data-driven insights and analytics to measure and track product-market fit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What are the most effective techniques for conducting customer interviews and surveys to inform product-market fit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How can I adapt and iterate on my [product/service] offering based on customer feedback and market trends to achieve better product-market fit?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What are the best strategies for communicating the value proposition and unique selling points of my [product/service] to potential customers?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How can I use marketing and promotional efforts to test and validate product-market fit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What are the key indicators and metrics to monitor when assessing product-market fit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How can I effectively collaborate with cross-functional teams to ensure product-market fit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What are the best practices for using customer success stories and testimonials to demonstrate product-market fit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How can I use pricing strategies and revenue models to optimize product-market fit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What are the best strategies for testing and iterating on different go-to-market approaches to achieve product-market fit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How can I use customer segmentation and persona development to better understand my target market and improve product-market fit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lastRenderedPageBreak/>
        <w:t>What are the most effective techniques for conducting market experiments and pilot programs to validate product-market fit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How can I balance innovation and customer satisfaction when optimizing product-market fit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What are the best practices for incorporating user experience (UX) and design principles to enhance product-market fit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How can I use product-market fit analysis to inform product development and roadmap decisions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What are the key factors to consider when scaling my [product/service] after achieving product-market fit?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How can I effectively use customer acquisition channels and strategies to drive growth and maintain product-market fit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What are the best practices for managing and addressing customer feedback and concerns to ensure ongoing product-market fit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How can I use market trends and emerging technologies to stay ahead of the competition and maintain product-market fit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What are the best strategies for developing and maintaining a strong brand identity that aligns with product-market fit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How can I leverage strategic partnerships and alliances to improve product-market fit and expand the reach of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What are the most effective techniques for monitoring and adjusting product-market fit as my [product/service] evolves and grows over time?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How can I use product-market fit analysis to inform investment and resource allocation decisions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What are the best practices for maintaining a customer-centric approach and focus on product-market fit throughout the lifecycle of my [product/service]?</w:t>
      </w:r>
    </w:p>
    <w:p w:rsid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How can I use product-market fit insights to inform and shape my overall business strategy and direction?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What are the key challenges and obstacles to achieving product-market fit for my [product/service] and how can I overcome them?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How can I effectively engage with and involve stakeholders in the process of achieving and maintaining product-market fit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What are the best practices for conducting product-market fit workshops and brainstorming sessions with my team to generate new ideas and insights?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lastRenderedPageBreak/>
        <w:t>How can I use product-market fit analysis to inform the development of new features, enhancements, and product extensions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What are the best strategies for maintaining product-market fit in a rapidly changing and evolving market landscape?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How can I leverage customer support and success initiatives to further improve product-market fit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What are the most effective techniques for conducting ongoing product-market fit assessments and adjusting my strategies accordingly?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How can I use product-market fit insights to inform my sales and marketing efforts and better align with customer needs and expectations?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What are the best practices for using product-market fit analysis to inform pricing and packaging strategies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How can I foster a culture of continuous improvement and innovation within my organization to maintain and enhance product-market fit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What are the key lessons learned and best practices from successful companies that have achieved product-market fit with their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How can I use customer retention and churn analysis to inform and improve product-market fit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What are the best strategies for conducting product-market fit analysis across multiple markets and geographies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How can I effectively use market segmentation and targeting strategies to optimize product-market fit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What are the best practices for balancing short-term gains and long-term sustainability when optimizing product-market fit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How can I use product-market fit insights to identify and prioritize growth opportunities and expansion plans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What are the most effective techniques for tracking and measuring the impact of product-market fit on my overall business performance and success?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How can I leverage product-market fit analysis to inform my product lifecycle management and end-of-life decisions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What are the best practices for staying agile and adaptable in the face of market disruptions and shifts in customer preferences when pursuing product-market fit for my [product/service]?</w:t>
      </w:r>
    </w:p>
    <w:p w:rsidR="007F55CC" w:rsidRPr="007F55CC" w:rsidRDefault="007F55CC" w:rsidP="007F55CC">
      <w:pPr>
        <w:numPr>
          <w:ilvl w:val="0"/>
          <w:numId w:val="1"/>
        </w:numPr>
        <w:rPr>
          <w:sz w:val="24"/>
          <w:szCs w:val="24"/>
        </w:rPr>
      </w:pPr>
      <w:r w:rsidRPr="007F55CC">
        <w:rPr>
          <w:sz w:val="24"/>
          <w:szCs w:val="24"/>
        </w:rPr>
        <w:t>How can I use product-market fit as a competitive advantage and differentiator in the marketplace for my [product/service]?</w:t>
      </w:r>
    </w:p>
    <w:p w:rsidR="007F55CC" w:rsidRPr="007F55CC" w:rsidRDefault="007F55CC">
      <w:pPr>
        <w:rPr>
          <w:sz w:val="24"/>
          <w:szCs w:val="24"/>
        </w:rPr>
      </w:pPr>
    </w:p>
    <w:sectPr w:rsidR="007F55CC" w:rsidRPr="007F55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AE145D"/>
    <w:multiLevelType w:val="multilevel"/>
    <w:tmpl w:val="B656A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3763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5CC"/>
    <w:rsid w:val="003651C6"/>
    <w:rsid w:val="007F55CC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0D44"/>
  <w15:chartTrackingRefBased/>
  <w15:docId w15:val="{97776AE5-FA7A-4544-8B2F-351AA67BF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2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1004</Words>
  <Characters>5724</Characters>
  <Application>Microsoft Office Word</Application>
  <DocSecurity>0</DocSecurity>
  <Lines>47</Lines>
  <Paragraphs>13</Paragraphs>
  <ScaleCrop>false</ScaleCrop>
  <Company/>
  <LinksUpToDate>false</LinksUpToDate>
  <CharactersWithSpaces>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2023-04-15T00:23:00Z</dcterms:created>
  <dcterms:modified xsi:type="dcterms:W3CDTF">2023-04-15T00:24:00Z</dcterms:modified>
</cp:coreProperties>
</file>